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DAB35">
      <w:pPr>
        <w:spacing w:line="580" w:lineRule="exact"/>
        <w:rPr>
          <w:rStyle w:val="9"/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9"/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附件1</w:t>
      </w:r>
      <w:bookmarkStart w:id="0" w:name="_GoBack"/>
      <w:bookmarkEnd w:id="0"/>
    </w:p>
    <w:p w14:paraId="02D5117C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6CEC04C1"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“我的支扶生活”作品（短视频类）获奖名单</w:t>
      </w:r>
    </w:p>
    <w:p w14:paraId="30B44371">
      <w:pPr>
        <w:spacing w:line="560" w:lineRule="exact"/>
        <w:ind w:firstLine="640" w:firstLineChars="200"/>
        <w:rPr>
          <w:rFonts w:hint="eastAsia" w:ascii="仿宋_GB2312" w:hAnsi="仿宋_GB2312" w:cs="仿宋_GB2312"/>
          <w:color w:val="auto"/>
          <w:lang w:val="en-US" w:eastAsia="zh-CN"/>
        </w:rPr>
      </w:pPr>
    </w:p>
    <w:tbl>
      <w:tblPr>
        <w:tblStyle w:val="7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943"/>
        <w:gridCol w:w="1160"/>
        <w:gridCol w:w="1797"/>
        <w:gridCol w:w="3348"/>
        <w:gridCol w:w="920"/>
      </w:tblGrid>
      <w:tr w14:paraId="54D15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D9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B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地市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C4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91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作者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D6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88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奖项</w:t>
            </w:r>
          </w:p>
        </w:tc>
      </w:tr>
      <w:tr w14:paraId="1960D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8E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CB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6C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短视频类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26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李金峰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28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“医”路前行，不负韶华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E4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71B9C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E2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A2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DE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短视频类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EB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"/>
              </w:rPr>
              <w:t>张庆超、霍一博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5C1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"/>
              </w:rPr>
              <w:t>把青春挥洒在基层的“大舞台”上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44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2A016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75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16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DB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短视频类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17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赵雅静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69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我的支教生活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6E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02D58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CF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A4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74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短视频类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7E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刘子昊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51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我的海岛支扶生活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5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60BE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F4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87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1F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短视频类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09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杨文起、于淑璇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79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我的支扶生活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2B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30522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2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9A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EF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短视频类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54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  浩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22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我和我的三支一扶生活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78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F5DC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56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CE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FD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短视频类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81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杜英敏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A8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青春挺膺担当 乡村振兴有我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34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D7B7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88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27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5B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短视频类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3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宋雅楠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BC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我的支扶生活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D1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AA73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06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CE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10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短视频类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F1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  慧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3D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支扶青年做一棵大树吧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9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48F9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3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6F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AF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短视频类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52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  聪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DE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我的支医生活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D6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020C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F1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11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5E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短视频类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5C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郭广哲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94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我的支扶生活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E2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D662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2E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FD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3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短视频类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6E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孙健蕾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BC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立足平凡岗位 书写青春风采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5D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09BB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E7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1D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9C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短视频类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08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王佩璇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BE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我的支扶生活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9B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44AB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7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E3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0F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短视频类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E1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顾倩月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0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支扶的一天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64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A0C0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90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0A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D6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短视频类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8E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聂丽君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65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我的支扶生活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2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E44C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A1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60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54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短视频类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9A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曹行健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94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我的支扶生活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13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9A6F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F3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4E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85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短视频类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CA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张宇翔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73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我的支扶生活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FA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1C83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80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51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EB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短视频类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80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张翰卿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8E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我的支医生活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08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3617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9E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58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13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短视频类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34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崔心诚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9D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我的支教生活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D2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DAE4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AE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5B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1F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短视频类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42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骆艳华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F0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小骆老师的三支一扶工作日vlog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22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4247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BC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3E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6C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短视频类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11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迟健琳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39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如果你要写三支一扶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0F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553E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11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F9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20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短视频类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73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邢  舒、马秀昌</w:t>
            </w:r>
          </w:p>
          <w:p w14:paraId="36FF3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杨夏涵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9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支扶生活的一天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2C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9DB6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97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EE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D3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短视频类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79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刘奕琦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39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游戏人生——支扶篇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E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335C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1D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DC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A8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短视频类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D0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崔煜昊、孙毅</w:t>
            </w:r>
          </w:p>
          <w:p w14:paraId="03A36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于风淼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01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“支扶”生活在王台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E7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D325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F2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2C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50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短视频类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D3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  蕾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91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青春奋斗 振兴有我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A2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E53C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18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D6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40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短视频类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2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孙文斌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6E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青春.逐梦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5A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B69B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2E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83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9D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短视频类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8B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李文通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8E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我的支扶生活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BB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18F7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DE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03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C8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短视频类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36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袁玉龙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B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支扶青年——支扶工作日志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48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282D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9D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CD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A7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短视频类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BF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冯翔敏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CE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我的支扶生活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83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0C81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4B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56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3F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短视频类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A2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朱晓芳、马梦楠</w:t>
            </w:r>
          </w:p>
          <w:p w14:paraId="0A6B8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陶春龙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10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支扶生活的一天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21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D4D4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73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46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东营市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93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短视频类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DB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蔺小萱、陈思雨</w:t>
            </w:r>
          </w:p>
          <w:p w14:paraId="50E58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王新宇、丁晓涵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58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我们的支扶生活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3A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2752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F4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03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73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短视频类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24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张晨旭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0C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我在基层服务的一天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63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2D16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15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31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D6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短视频类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ED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徐一菂、王潇阳</w:t>
            </w:r>
          </w:p>
          <w:p w14:paraId="3CE2A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顾雨晴、田华庆</w:t>
            </w:r>
          </w:p>
          <w:p w14:paraId="2D9AA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赵雨阳、贾淼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65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我的支扶生活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3D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4B26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D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4C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51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短视频类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11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  静、奚凤雪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9A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到基层去 到需要我们的地方去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FC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9EC8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F5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1E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D1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短视频类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14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周琳琳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9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我的支教生活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4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2243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EE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85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AE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短视频类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A6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车  娜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AC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我的支扶生活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21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2EDD7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61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9D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29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短视频类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F3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董文芳、王欣彤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F4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扎根基层、铸就无悔青春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2B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211B4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2C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52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7A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短视频类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22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黄慧青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F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我的支医生活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2A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7D371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5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4D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7E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短视频类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A1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刘慧芳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28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青春绽放在基层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DC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315B5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33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83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09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短视频类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B4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孔凤鸣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0A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我的支扶生活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71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2236E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3D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9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16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短视频类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CA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李向荣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A9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08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030F2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DF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60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77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短视频类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95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菅  迅、周晓婉</w:t>
            </w:r>
          </w:p>
          <w:p w14:paraId="447D2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金冰洁、李逸敏</w:t>
            </w:r>
          </w:p>
          <w:p w14:paraId="5226C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王雨鑫、陈风义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E6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你好，我是王晴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0C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40BD6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7C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D6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DA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短视频类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4A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  艳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3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我是一张检查床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DC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5E0E0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CE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04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92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短视频类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6C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毕双妹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8E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我的支扶生活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B7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48BB1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3B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AF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24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短视频类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43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李玉娇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E6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支扶工作的一天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7D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5A753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E2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E3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B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短视频类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15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曲晓欢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EE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“三支一扶”的日常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D0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6F05A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58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0F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35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短视频类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23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张小敬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35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体育老师工作的一天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1A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19F82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C1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5C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0E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短视频类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F9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冯路涵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1E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基层烟火气 最抚青年心 </w:t>
            </w:r>
          </w:p>
          <w:p w14:paraId="4A364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做基层群众的“医”靠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10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00954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2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53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83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短视频类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50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王晓妮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D0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我的支扶生活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4E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0F343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28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9F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83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短视频类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E8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  彬、安路宇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03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支扶工作的一天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25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5CE90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13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AF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91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短视频类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3D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魏延婷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B0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“三支一扶”人的一天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E4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67951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68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75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D6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短视频类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E0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  月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01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我的支扶生活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E0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04376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54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B8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9B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短视频类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CF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鲁  睿、侯帮旭</w:t>
            </w:r>
          </w:p>
          <w:p w14:paraId="5F7EE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王文静、赵晨晨</w:t>
            </w:r>
          </w:p>
          <w:p w14:paraId="67EBC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焦富洋、宗  政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A3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逐梦基层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AF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04999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4C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AE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A8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短视频类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51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韩丽爽、聂孜腾</w:t>
            </w:r>
          </w:p>
          <w:p w14:paraId="41B01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王荣静、姜雨晗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E8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支扶有我·青春闪光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B6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51E26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EF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F9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B2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短视频类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77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  宸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41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我的支扶生活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81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</w:tbl>
    <w:p w14:paraId="7614F0D6">
      <w:pPr>
        <w:pStyle w:val="3"/>
        <w:bidi w:val="0"/>
        <w:ind w:left="0" w:leftChars="0" w:firstLine="0" w:firstLineChars="0"/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  <w:br w:type="page"/>
      </w:r>
      <w:r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  <w:t>附件2</w:t>
      </w:r>
    </w:p>
    <w:p w14:paraId="2726C4B3">
      <w:pPr>
        <w:spacing w:line="560" w:lineRule="exact"/>
        <w:ind w:firstLine="640" w:firstLineChars="200"/>
        <w:rPr>
          <w:rFonts w:hint="eastAsia" w:ascii="仿宋_GB2312" w:hAnsi="仿宋_GB2312" w:cs="仿宋_GB2312"/>
          <w:color w:val="auto"/>
          <w:lang w:val="en-US" w:eastAsia="zh-CN"/>
        </w:rPr>
      </w:pPr>
    </w:p>
    <w:p w14:paraId="2EAF55E3">
      <w:pPr>
        <w:pStyle w:val="2"/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“我的支扶生活”作品（宣讲类）获奖名单</w:t>
      </w:r>
    </w:p>
    <w:p w14:paraId="4F62911A">
      <w:pPr>
        <w:spacing w:line="560" w:lineRule="exact"/>
        <w:ind w:firstLine="640" w:firstLineChars="200"/>
        <w:rPr>
          <w:rFonts w:hint="eastAsia" w:ascii="仿宋_GB2312" w:hAnsi="仿宋_GB2312" w:cs="仿宋_GB2312"/>
          <w:color w:val="auto"/>
          <w:lang w:val="en-US" w:eastAsia="zh-CN"/>
        </w:rPr>
      </w:pP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72"/>
        <w:gridCol w:w="1156"/>
        <w:gridCol w:w="1853"/>
        <w:gridCol w:w="3411"/>
        <w:gridCol w:w="996"/>
      </w:tblGrid>
      <w:tr w14:paraId="65D0C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D1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51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地市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F2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63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作者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52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98BE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奖项</w:t>
            </w:r>
          </w:p>
        </w:tc>
      </w:tr>
      <w:tr w14:paraId="5EBB4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DD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B9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7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2F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  玲、刘志营</w:t>
            </w:r>
          </w:p>
          <w:p w14:paraId="43A53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许妙遥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7E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奋斗的青春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21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31B68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91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5B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26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36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  琳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DC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深耕沃土，绽放青春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AF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44D4B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BE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47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55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08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  倩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84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正青春 在基层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EB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29957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DE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93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B3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6F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郭京一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23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我的支医生活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FC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0B348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EC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AF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ED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DA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  丹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68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我的支扶生活——坚守支农初心，淬炼青春本色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A7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D298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EE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98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52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55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谭心茹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0B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我的支扶生活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E4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D1E3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7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A3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1A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A2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王少琦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C0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我的支扶生活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2F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C318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92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11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5C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D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杜晓颜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1D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我的支扶故事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D7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1302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FB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2C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F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1F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丁梦怡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1A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向下扎根、向上成长，规划乡村振兴的青春花园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CC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9581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75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15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DF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6C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宋晓霞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BB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立足岗位 踔厉奋发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4C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4E05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D2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F5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96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7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刘建炜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18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用青春浇灌梦想，在基层播种希望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DE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9D51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6A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A3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CA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8F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唐铭泽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6B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我的支扶生活—以星火之名点亮青春之光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34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8B37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96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1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E4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CB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毕慧敏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82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无悔支扶、无悔青春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94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55E8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68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51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7B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B6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荆新奥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19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梦想从学习开始，支扶从实践起步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A8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E29D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FE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E4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30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0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  月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40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我的支扶生活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22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D876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9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F2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3D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0A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孙伟强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9D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田野上的青春颂歌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5B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5F28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CE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67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0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D5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  畅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25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我的支扶生活—甘将韶华献基层 谱写青春助振兴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DE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FEB5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40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FA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44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64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吴国栋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10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做群众健康的守门人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D4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CD3A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D9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C7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1E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6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  丽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48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青春逢盛世 奋斗正当时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3C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3134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BA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3B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71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96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  璇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36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我的支教生活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B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1300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91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8F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95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67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张雨晴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F1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我的支扶生活—以吾辈之青春 谱教育新乐章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22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7BA2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91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96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EB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82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李舒玉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C3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立足岗位 巾帼建功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71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EE7B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1F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D6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D9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57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徐广阔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5C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坚定信念勇毅前行-扎根基层沃土 绽放最美芳华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9D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D8C8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2F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84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0A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47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高利彬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E4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青春 坚守 奋斗 奉献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A4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7B1B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EA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1A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3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C4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段春梅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28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支扶梦起航，建功新刘杜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21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5C0C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A4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A5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76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87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马海涛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2C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播撒青春种子，扎根基层沃土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CB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CFDC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78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50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BE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C4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宫筱悦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DA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我的支扶生活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4E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3E76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14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2A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3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E4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  瑾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1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我和官庄的双向奔赴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E1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8FB5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BA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18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2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C3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陈高峻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57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以党建为引领 以实干显担当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24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4501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E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8F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40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60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  云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EE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愿做微光，静待花开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F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6A84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47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86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D3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01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郭晓羽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90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我的支扶生活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3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2DCC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A8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1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E8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EB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周美玲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28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我的支教生活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32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7842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F8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DA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3B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41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田华珍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A4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以梦为马 不负韶华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40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F815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D8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5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87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BC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刘晓慧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A3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让青春在奋斗中绽放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06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8D4A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4B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A3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E7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CF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马宇航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0B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我的支教生活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8A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8614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17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93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5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66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焦  丽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6D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我的支扶生活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9B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531FC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6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59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18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31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邓梦晗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AC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红色支教行 筑梦新征程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BE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77580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BD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32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0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2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燕静洁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83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扎根沃土，播种未来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84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71B0D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CD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91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80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1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徐子瑶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83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以青春之我 逐梦基层山海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1E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23266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3E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A2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D7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95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郑博韬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A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我的支扶生活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96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574AE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0C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24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EB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7A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  萌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1E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我的支扶生活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C7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3E39A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3C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CD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6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6F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  健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D2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我的支扶生活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B9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74C0F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D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95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6A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DB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王天仪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C9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我的支扶生活——支扶在途 砥砺前行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49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7C60D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41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CE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A7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4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唐仙月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6B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我的支扶生活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2B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5DE74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DC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B8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91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13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杜佳玲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85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青春扎根基“医心医意”做好居民健康守门人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5D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2DA82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5A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CA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87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60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王艺颖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22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激扬青春邂逅基层，向下扎根向上开花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BF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04F70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1F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67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85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C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郭子怡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66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我的支扶生活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FE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06645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C4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6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E4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02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刘嘉祺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2B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我的支扶生活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C4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68BE3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56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49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CA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13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宫韵昭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0F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坚守基层 成就不凡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9D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205E4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5D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19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4E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90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  燕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2D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让青春之梦在基层扎根生长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EA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6559E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3B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29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7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5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闫  华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4E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情系三尺讲台，甘撒青春热血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80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13EB6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B1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9D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49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72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孙东琳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F3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坚定理想信念，为乡村高质量发展贡献支扶力量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E0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02368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3B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B0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83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3B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张计勇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4C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在基层沃土绽放青春之花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E4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259BD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C5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61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01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57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王文鹏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C5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青春奋斗正当时 筑梦新时代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30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17CF3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60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5A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F9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EE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张佳雪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52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我的支扶生活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A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</w:tbl>
    <w:p w14:paraId="277C62A7">
      <w:pPr>
        <w:pStyle w:val="3"/>
        <w:bidi w:val="0"/>
        <w:ind w:left="0" w:leftChars="0" w:firstLine="0" w:firstLineChars="0"/>
        <w:rPr>
          <w:rFonts w:hint="default" w:ascii="黑体" w:hAnsi="黑体" w:eastAsia="黑体" w:cs="黑体"/>
          <w:b w:val="0"/>
          <w:bCs w:val="0"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  <w:br w:type="page"/>
      </w:r>
      <w:r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  <w:t>附件</w:t>
      </w:r>
      <w:r>
        <w:rPr>
          <w:rFonts w:hint="eastAsia" w:ascii="黑体" w:hAnsi="黑体" w:cs="黑体"/>
          <w:b w:val="0"/>
          <w:bCs w:val="0"/>
          <w:color w:val="auto"/>
          <w:lang w:val="en-US" w:eastAsia="zh-CN"/>
        </w:rPr>
        <w:t>3</w:t>
      </w:r>
    </w:p>
    <w:p w14:paraId="5BCA4693">
      <w:pPr>
        <w:spacing w:line="560" w:lineRule="exact"/>
        <w:ind w:firstLine="640" w:firstLineChars="200"/>
        <w:rPr>
          <w:rFonts w:hint="eastAsia" w:ascii="仿宋_GB2312" w:hAnsi="仿宋_GB2312" w:cs="仿宋_GB2312"/>
          <w:color w:val="auto"/>
          <w:lang w:val="en-US" w:eastAsia="zh-CN"/>
        </w:rPr>
      </w:pPr>
    </w:p>
    <w:p w14:paraId="139F3954">
      <w:pPr>
        <w:pStyle w:val="2"/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“我的支扶生活”作品（征文类）获奖名单</w:t>
      </w:r>
    </w:p>
    <w:p w14:paraId="2641A289">
      <w:pPr>
        <w:spacing w:line="560" w:lineRule="exact"/>
        <w:ind w:firstLine="640" w:firstLineChars="200"/>
        <w:rPr>
          <w:rFonts w:hint="eastAsia" w:ascii="仿宋_GB2312" w:hAnsi="仿宋_GB2312" w:cs="仿宋_GB2312"/>
          <w:color w:val="auto"/>
          <w:lang w:val="en-US" w:eastAsia="zh-CN"/>
        </w:rPr>
      </w:pPr>
    </w:p>
    <w:tbl>
      <w:tblPr>
        <w:tblStyle w:val="7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960"/>
        <w:gridCol w:w="1173"/>
        <w:gridCol w:w="947"/>
        <w:gridCol w:w="4093"/>
        <w:gridCol w:w="987"/>
      </w:tblGrid>
      <w:tr w14:paraId="73BDB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4E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7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8B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0C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作者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C6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7B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 w14:paraId="3469B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3F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0F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81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征文类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16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王雅敏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46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以实干赴青春 让青春在基层绽放绚丽之花——我的“支医”岁月与梦想同行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52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26A6A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81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8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BE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征文类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2D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全文静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E8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三支一扶：扎根基层 砥砺前行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——致我心中永不肯将息的炬火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4D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5C3D1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C9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FB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32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征文类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B0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路志帅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A6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扎根基层沃土 淬炼无悔青春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8A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4E180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B1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56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D1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征文类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28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  款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32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“自找苦吃”方能“苦尽甘来”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48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37ABE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89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12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E6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征文类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6D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付志超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E7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我的支扶生活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5F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063F1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F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33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东营市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1B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征文类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3E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孙爱香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9F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心有远方甘粗粝  基层深处种繁花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8C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B44F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C0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40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1C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征文类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21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  莉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D6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少年何妨梦摘星，敢挽桑弓射玉衡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B4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4BD7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AF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6B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1A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征文类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E6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马晴晴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D9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执青衿之志  当履践致远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F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8F9A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87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88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5C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征文类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08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侯俊良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E5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点滴之水汇江海 筑梦基层绽芳华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0E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B2B9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E6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CA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7B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征文类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EA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李园园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6C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我的支扶生活</w:t>
            </w:r>
          </w:p>
          <w:p w14:paraId="20A86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——漫漫支教路，吾辈在征途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C8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4A90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1D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18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47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征文类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60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张晗枭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E7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我的支扶生活</w:t>
            </w:r>
          </w:p>
          <w:p w14:paraId="1121F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——青春筑梦基层，奉献诠释担当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1B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8FCC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87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A5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E1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征文类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DD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徐晓雯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45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让青春在基层发光发热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4C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4B99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C8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C0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A4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征文类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37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付文菁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D8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支扶“小白”成长日记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C7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23BE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B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0E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48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征文类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87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王文娟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E7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我的支扶生活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5F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5FDB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B5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57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B0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征文类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8B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于千姿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BD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让青春之花在基层绽放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A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7C05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1F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0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14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征文类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99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刘兆同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1B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在乡村振兴中书写自己的“蝶变芳华”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38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0D61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63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9D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2D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征文类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6A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张丽娜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11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扎根基层育桃李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67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4865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B3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8F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AC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征文类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22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徐颢语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08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传承岐黄薪火，弘扬国医精髓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46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EF54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F6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5B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37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征文类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77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张晓旭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B9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筑梦基层绽芳华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55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E64F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5E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44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F3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征文类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A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  燕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C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不忘来时路，助梦黄河娃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94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B323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03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F1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BE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征文类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82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房元龙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29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我的支扶生活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48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0A57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AB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55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45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征文类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FA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徐子璇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35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点亮青春终不悔 扎根基层践初心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4B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519A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A3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92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62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征文类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A7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马淑慧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4E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扎根基层沃土 绽放无悔芳华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21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3851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FC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2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04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征文类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7E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  倩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14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让青春，为时代添彩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AC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BC53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1C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79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2F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征文类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B2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刘丽彦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4D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萤火微弱，点亮远山繁星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47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ECF6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CA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AB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0F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征文类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31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李晓君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2F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撒在基层的青春种子茁壮而充满希望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D0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DDA5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76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FC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B9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征文类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66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  聪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3D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趁年轻，向前看，不回头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C4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480D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9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E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53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征文类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63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陈志宇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E5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人生如烟火，白衣赋新能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3E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6995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17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87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DC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征文类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43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张红春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B6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支扶生活的“缤纷四季”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95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582E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A7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CE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2D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征文类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09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董绪琛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5D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燃烧青春，驱散伤痛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8E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47F4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DF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03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E5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征文类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39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吕田园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B8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自然而然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A7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C701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F4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C9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A5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征文类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8C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官梦馨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15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做不负韶华的支扶青年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B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1FAD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FD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F6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FD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征文类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B3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杨雨佳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D9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服务基层 绽放青春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9C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36E1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B8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07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13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征文类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DE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李昊阳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A2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我的支医生活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33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B7C0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B7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C8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9B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征文类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BF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杨茂一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CC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我的支扶生活—青春之歌，支教之路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56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F96E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65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A2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FD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征文类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C8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李熙宇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F0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擦星星的人要向上生长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6F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30902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F3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F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73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征文类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25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  天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D6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以青春之笔 著奋斗华章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9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212E2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4C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81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21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征文类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88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张方玮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A1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扎根基层一线 谱写青春答案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1D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1F9B7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58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C9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9D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征文类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2F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  颖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F6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让青春在基层淬炼中熠熠闪光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1B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31D0C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98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D4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B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征文类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6D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王天奇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E4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我的支扶生活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22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70336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E1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D4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C0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征文类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FD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孔  瑞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07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青春无悔是初入基层的浪漫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90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4C2E6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EA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2A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AB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征文类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9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  涵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B2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我的支扶生活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2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3B8CE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42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C3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62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征文类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77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范金钊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A3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系头绳脱长衫 扎基层出书斋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D9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1A6C7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11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37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20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征文类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6C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李新浩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34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青春燃梦，坚守笃行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7C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48398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A8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05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0A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征文类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86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李青棣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E8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用赤诚之心服务基层发展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65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3A2C1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AE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05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85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征文类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03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张楠楠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AE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甘将芳华献乡村 青春无悔助振兴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DD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115ED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3C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18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4D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征文类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1B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赵晓茹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82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在许营镇中学的道法课堂上播种希望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CF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7E558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AA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C1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3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征文类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9A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  娟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DF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服务从点滴做起，青春在基层绽放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25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534D9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CB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BA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7E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征文类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52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冷昊霖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28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躬耕教坛，强国有我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92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44968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D8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D4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27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征文类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10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曲军毅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BB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我的支扶生活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71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1C395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23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2E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28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征文类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BC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董京发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98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发挥青年力量  铸就无悔青春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AB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1A227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46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94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F7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征文类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FC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范宏敏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4D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一场幸福的遇见——我的支扶生活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13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2B3AC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9C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F7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97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征文类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33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亓宏祥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F0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在基层书写“青春答卷”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E5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03347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DA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30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49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征文类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B1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马海涛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45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播撒青春种子，扎根基层沃土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76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2D6B7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BC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C2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2F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征文类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58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  金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6A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支教的心之所向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60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</w:tbl>
    <w:p w14:paraId="0FBD65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NWQ4Yzc2ODRmMjkxNjA5MzQ4NTVjMjAzNDYwMTQifQ=="/>
  </w:docVars>
  <w:rsids>
    <w:rsidRoot w:val="67AA49B0"/>
    <w:rsid w:val="184119D7"/>
    <w:rsid w:val="67AA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bCs/>
      <w:kern w:val="44"/>
      <w:sz w:val="44"/>
      <w:szCs w:val="48"/>
    </w:rPr>
  </w:style>
  <w:style w:type="paragraph" w:styleId="3">
    <w:name w:val="heading 2"/>
    <w:basedOn w:val="1"/>
    <w:next w:val="1"/>
    <w:link w:val="9"/>
    <w:qFormat/>
    <w:uiPriority w:val="0"/>
    <w:pPr>
      <w:spacing w:beforeAutospacing="0" w:afterAutospacing="0" w:line="560" w:lineRule="exact"/>
      <w:ind w:firstLine="640" w:firstLineChars="200"/>
      <w:jc w:val="both"/>
      <w:outlineLvl w:val="1"/>
    </w:pPr>
    <w:rPr>
      <w:rFonts w:hint="eastAsia" w:ascii="宋体" w:hAnsi="宋体" w:eastAsia="黑体" w:cs="宋体"/>
      <w:b/>
      <w:bCs/>
      <w:kern w:val="0"/>
      <w:szCs w:val="36"/>
      <w:lang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6">
    <w:name w:val="Body Text First Indent 2"/>
    <w:basedOn w:val="5"/>
    <w:next w:val="1"/>
    <w:uiPriority w:val="0"/>
    <w:pPr>
      <w:ind w:firstLine="420" w:firstLineChars="200"/>
    </w:pPr>
    <w:rPr>
      <w:sz w:val="32"/>
      <w:szCs w:val="32"/>
    </w:rPr>
  </w:style>
  <w:style w:type="character" w:customStyle="1" w:styleId="9">
    <w:name w:val="标题 2 Char1"/>
    <w:link w:val="3"/>
    <w:qFormat/>
    <w:uiPriority w:val="0"/>
    <w:rPr>
      <w:rFonts w:hint="eastAsia" w:ascii="宋体" w:hAnsi="宋体" w:eastAsia="黑体" w:cs="宋体"/>
      <w:b/>
      <w:bCs/>
      <w:kern w:val="0"/>
      <w:szCs w:val="36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16065</Words>
  <Characters>23491</Characters>
  <Lines>0</Lines>
  <Paragraphs>0</Paragraphs>
  <TotalTime>0</TotalTime>
  <ScaleCrop>false</ScaleCrop>
  <LinksUpToDate>false</LinksUpToDate>
  <CharactersWithSpaces>24476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2024-08-15T00:38:00Z</dcterms:created>
  <dc:creator>婁超羣</dc:creator>
  <cp:lastModifiedBy>婁超羣</cp:lastModifiedBy>
  <dcterms:modified xsi:type="dcterms:W3CDTF">2024-08-15T00:44:19Z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5948883034CE433EA284BE4C54FA3DA4_11</vt:lpwstr>
  </property>
</Properties>
</file>